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640" w:type="dxa"/>
        <w:tblInd w:w="-289" w:type="dxa"/>
        <w:tblLook w:val="04A0"/>
      </w:tblPr>
      <w:tblGrid>
        <w:gridCol w:w="4821"/>
        <w:gridCol w:w="4819"/>
      </w:tblGrid>
      <w:tr w:rsidR="006B31A4">
        <w:trPr>
          <w:trHeight w:val="13173"/>
        </w:trPr>
        <w:tc>
          <w:tcPr>
            <w:tcW w:w="4820" w:type="dxa"/>
            <w:shd w:val="clear" w:color="auto" w:fill="auto"/>
          </w:tcPr>
          <w:p w:rsidR="006B31A4" w:rsidRDefault="00D312AC">
            <w:pPr>
              <w:pStyle w:val="Tytu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Umowa</w:t>
            </w:r>
          </w:p>
          <w:p w:rsidR="006B31A4" w:rsidRDefault="00D312AC">
            <w:pPr>
              <w:pStyle w:val="Tytu"/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czasowego użyczenia lokalu mieszkalnego</w:t>
            </w:r>
          </w:p>
          <w:p w:rsidR="006B31A4" w:rsidRDefault="006B31A4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W dniu ……………… w ……………….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pomiędzy: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6B31A4" w:rsidRDefault="00D312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imię i nazwisko, miejsce zamieszkania, nazwa i Nr dowodu tożsamości, PESEL, NIP</w:t>
            </w:r>
            <w:r>
              <w:rPr>
                <w:sz w:val="22"/>
                <w:szCs w:val="22"/>
              </w:rPr>
              <w:t>]</w:t>
            </w:r>
          </w:p>
          <w:p w:rsidR="006B31A4" w:rsidRDefault="00D312AC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 xml:space="preserve">zwanym dalej </w:t>
            </w:r>
            <w:r>
              <w:rPr>
                <w:b/>
                <w:bCs/>
                <w:sz w:val="22"/>
                <w:szCs w:val="22"/>
              </w:rPr>
              <w:t>Użyczającym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  …………………………………………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…………………………………………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[</w:t>
            </w:r>
            <w:r>
              <w:rPr>
                <w:i/>
                <w:iCs/>
                <w:sz w:val="22"/>
                <w:szCs w:val="22"/>
              </w:rPr>
              <w:t>imię i nazwisko, miejsce zamieszkania, seria i numer paszportu, organ wydający paszport</w:t>
            </w:r>
            <w:r>
              <w:rPr>
                <w:sz w:val="22"/>
                <w:szCs w:val="22"/>
              </w:rPr>
              <w:t xml:space="preserve"> ]</w:t>
            </w:r>
          </w:p>
          <w:p w:rsidR="006B31A4" w:rsidRDefault="00D312AC">
            <w:pPr>
              <w:spacing w:line="276" w:lineRule="auto"/>
              <w:jc w:val="both"/>
              <w:rPr>
                <w:b/>
                <w:bCs/>
                <w:sz w:val="22"/>
              </w:rPr>
            </w:pPr>
            <w:r>
              <w:rPr>
                <w:sz w:val="22"/>
                <w:szCs w:val="22"/>
              </w:rPr>
              <w:t xml:space="preserve">zwanym dalej </w:t>
            </w:r>
            <w:r>
              <w:rPr>
                <w:b/>
                <w:bCs/>
                <w:sz w:val="22"/>
                <w:szCs w:val="22"/>
              </w:rPr>
              <w:t>Biorącym do Używania,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została zawarta umowa następującej treści:</w:t>
            </w:r>
          </w:p>
          <w:p w:rsidR="006B31A4" w:rsidRDefault="006B31A4">
            <w:pPr>
              <w:spacing w:line="276" w:lineRule="auto"/>
              <w:jc w:val="center"/>
              <w:rPr>
                <w:sz w:val="22"/>
              </w:rPr>
            </w:pPr>
          </w:p>
          <w:p w:rsidR="006B31A4" w:rsidRDefault="006B31A4">
            <w:pPr>
              <w:spacing w:line="276" w:lineRule="auto"/>
              <w:jc w:val="center"/>
              <w:rPr>
                <w:sz w:val="22"/>
              </w:rPr>
            </w:pPr>
          </w:p>
          <w:p w:rsidR="006B31A4" w:rsidRDefault="006B31A4">
            <w:pPr>
              <w:spacing w:line="276" w:lineRule="auto"/>
              <w:jc w:val="center"/>
              <w:rPr>
                <w:sz w:val="22"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1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Użyczający jest właścicielem lokalu mieszkalnego nr ………………… przy ul. …………………….. w ………………….. o powierzchni …………………</w:t>
            </w: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2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Lokal ma sprawne wszystkie instalacje i urządzenia. Nie występują żadne uszkodzenia lub zeszpecenia. Lokal nadaje się do natychmiastowego zamieszkania. </w:t>
            </w: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3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1. Użyczający użycza Biorącemu do Używania wyżej opisany lokal na okres …………………, tj. od dnia ………………. do dnia …………..</w:t>
            </w:r>
          </w:p>
          <w:p w:rsidR="006B31A4" w:rsidRDefault="006B31A4">
            <w:pPr>
              <w:spacing w:line="276" w:lineRule="auto"/>
              <w:jc w:val="both"/>
              <w:rPr>
                <w:sz w:val="12"/>
                <w:szCs w:val="12"/>
              </w:rPr>
            </w:pP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2. Po upływie powyższego terminu Biorący do Używania zobowiązuje się zwrócić lokal bez wezwań i w stanie niepogorszonym.</w:t>
            </w:r>
          </w:p>
          <w:p w:rsidR="006B31A4" w:rsidRDefault="006B31A4">
            <w:pPr>
              <w:spacing w:line="276" w:lineRule="auto"/>
              <w:jc w:val="both"/>
              <w:rPr>
                <w:sz w:val="22"/>
              </w:rPr>
            </w:pPr>
          </w:p>
          <w:p w:rsidR="006B31A4" w:rsidRDefault="00D312AC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3.  Za wszelkie uszkodzenia lokalu odpowiada Biorący w użyczenie w pełnej wysokości.</w:t>
            </w:r>
          </w:p>
          <w:p w:rsidR="006B31A4" w:rsidRDefault="006B31A4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4</w:t>
            </w:r>
          </w:p>
          <w:p w:rsidR="006B31A4" w:rsidRDefault="00D312AC" w:rsidP="00AA3546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Biorący do Używania potwierdza odbiór lokalu oraz kluczy do tego lokalu.</w:t>
            </w:r>
          </w:p>
          <w:p w:rsidR="00AA3546" w:rsidRPr="00AA3546" w:rsidRDefault="00AA3546" w:rsidP="00AA3546">
            <w:pPr>
              <w:spacing w:line="276" w:lineRule="auto"/>
              <w:jc w:val="both"/>
              <w:rPr>
                <w:sz w:val="22"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5</w:t>
            </w:r>
          </w:p>
          <w:p w:rsidR="006B31A4" w:rsidRPr="00AA3546" w:rsidRDefault="00D312AC" w:rsidP="00AA3546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Biorący do Używania zapewnia, że będzie używał lokalu zgodnie z jego przeznaczeniem i nie odda </w:t>
            </w:r>
            <w:r>
              <w:rPr>
                <w:sz w:val="22"/>
                <w:szCs w:val="22"/>
              </w:rPr>
              <w:lastRenderedPageBreak/>
              <w:t>lokalu do używania osobie trzeciej.</w:t>
            </w: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6</w:t>
            </w:r>
          </w:p>
          <w:p w:rsidR="006B31A4" w:rsidRDefault="00D312AC" w:rsidP="00AA3546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Wszelkie koszty z tytułu korzystania z lokalu przez cały czas trwania umowy poniesie …………………………….</w:t>
            </w:r>
          </w:p>
          <w:p w:rsidR="00AA3546" w:rsidRPr="00AA3546" w:rsidRDefault="00AA3546" w:rsidP="00AA3546">
            <w:pPr>
              <w:spacing w:line="276" w:lineRule="auto"/>
              <w:jc w:val="both"/>
              <w:rPr>
                <w:sz w:val="22"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7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Biorący do Używania zobowiązuje się do dokonywania wszelkich napraw, które okażą się konieczne w czasie trwania umowy.</w:t>
            </w:r>
          </w:p>
          <w:p w:rsidR="006B31A4" w:rsidRDefault="006B31A4">
            <w:pPr>
              <w:spacing w:line="276" w:lineRule="auto"/>
              <w:jc w:val="center"/>
              <w:rPr>
                <w:b/>
                <w:bCs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8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Wszelkie zmiany i uzupełnienia oraz przedłużenie niniejszej umowy wymagają formy pisemnej pod rygorem nieważności.</w:t>
            </w: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9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W sprawach nieuregulowanych niniejszą umową mają zastosowanie przepisy Kodeksu cywilnego.</w:t>
            </w:r>
          </w:p>
          <w:p w:rsidR="006B31A4" w:rsidRDefault="006B31A4">
            <w:pPr>
              <w:spacing w:line="276" w:lineRule="auto"/>
              <w:jc w:val="center"/>
              <w:rPr>
                <w:b/>
                <w:bCs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10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1.Spory pomiędzy stronami rozstrzyga Sąd miejsca położenia nieruchomości. 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2. Strony postanawiają, iż niniejsza umowa będzie poddana prawu polskiemu. 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3. Do interpretacji niniejszej umowy zastosowanie znajduje prawo polskie. Wersja rosyjska ma znaczenie tylko pomocnicze. </w:t>
            </w:r>
          </w:p>
          <w:p w:rsidR="006B31A4" w:rsidRDefault="006B31A4">
            <w:pPr>
              <w:spacing w:line="276" w:lineRule="auto"/>
              <w:ind w:left="720"/>
              <w:jc w:val="both"/>
              <w:rPr>
                <w:sz w:val="22"/>
              </w:rPr>
            </w:pPr>
          </w:p>
          <w:p w:rsidR="006B31A4" w:rsidRDefault="00D312AC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§ 11</w:t>
            </w:r>
          </w:p>
          <w:p w:rsidR="006B31A4" w:rsidRDefault="00D312AC">
            <w:pPr>
              <w:spacing w:line="276" w:lineRule="auto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Umowa zostaje sporządzona w 2 jednobrzmiących egzemplarzach, po 1 dla każdej ze stron.</w:t>
            </w:r>
          </w:p>
          <w:p w:rsidR="006B31A4" w:rsidRDefault="006B31A4">
            <w:pPr>
              <w:spacing w:line="276" w:lineRule="auto"/>
              <w:rPr>
                <w:sz w:val="22"/>
              </w:rPr>
            </w:pPr>
          </w:p>
          <w:p w:rsidR="006B31A4" w:rsidRDefault="006B31A4">
            <w:pPr>
              <w:spacing w:line="276" w:lineRule="auto"/>
              <w:rPr>
                <w:b/>
                <w:bCs/>
                <w:sz w:val="22"/>
              </w:rPr>
            </w:pPr>
          </w:p>
          <w:p w:rsidR="006B31A4" w:rsidRDefault="006B31A4">
            <w:pPr>
              <w:spacing w:line="276" w:lineRule="auto"/>
              <w:rPr>
                <w:b/>
                <w:bCs/>
                <w:sz w:val="22"/>
              </w:rPr>
            </w:pPr>
          </w:p>
          <w:p w:rsidR="006B31A4" w:rsidRDefault="006B31A4">
            <w:pPr>
              <w:spacing w:line="276" w:lineRule="auto"/>
              <w:rPr>
                <w:b/>
                <w:bCs/>
                <w:sz w:val="22"/>
              </w:rPr>
            </w:pPr>
          </w:p>
          <w:p w:rsidR="006B31A4" w:rsidRDefault="006B31A4">
            <w:pPr>
              <w:spacing w:line="276" w:lineRule="auto"/>
              <w:rPr>
                <w:b/>
                <w:bCs/>
                <w:sz w:val="22"/>
              </w:rPr>
            </w:pPr>
          </w:p>
          <w:p w:rsidR="006B31A4" w:rsidRDefault="00D312AC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______________       ___________________</w:t>
            </w:r>
          </w:p>
          <w:p w:rsidR="006B31A4" w:rsidRDefault="00D312AC">
            <w:pPr>
              <w:spacing w:line="276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18"/>
                <w:szCs w:val="18"/>
              </w:rPr>
              <w:t>UŻYCZAJĄCY</w:t>
            </w:r>
            <w:r>
              <w:rPr>
                <w:b/>
                <w:bCs/>
                <w:sz w:val="18"/>
                <w:szCs w:val="18"/>
              </w:rPr>
              <w:tab/>
            </w:r>
            <w:r>
              <w:rPr>
                <w:b/>
                <w:bCs/>
                <w:sz w:val="18"/>
                <w:szCs w:val="18"/>
              </w:rPr>
              <w:tab/>
              <w:t>BIORĄCY DO UŻYWANIA</w:t>
            </w:r>
          </w:p>
        </w:tc>
        <w:tc>
          <w:tcPr>
            <w:tcW w:w="4819" w:type="dxa"/>
            <w:shd w:val="clear" w:color="auto" w:fill="auto"/>
          </w:tcPr>
          <w:p w:rsidR="006B31A4" w:rsidRDefault="00D312AC">
            <w:pPr>
              <w:jc w:val="center"/>
            </w:pPr>
            <w:proofErr w:type="spellStart"/>
            <w:r>
              <w:rPr>
                <w:b/>
                <w:bCs/>
                <w:sz w:val="22"/>
                <w:szCs w:val="22"/>
              </w:rPr>
              <w:lastRenderedPageBreak/>
              <w:t>Договор</w:t>
            </w:r>
            <w:proofErr w:type="spellEnd"/>
          </w:p>
          <w:p w:rsidR="006B31A4" w:rsidRPr="00AB61DE" w:rsidRDefault="00AB61DE">
            <w:pPr>
              <w:jc w:val="center"/>
              <w:rPr>
                <w:lang w:val="ru-RU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</w:t>
            </w:r>
            <w:r w:rsidR="00D312AC">
              <w:rPr>
                <w:b/>
                <w:bCs/>
                <w:sz w:val="22"/>
                <w:szCs w:val="22"/>
              </w:rPr>
              <w:t>ременно</w:t>
            </w:r>
            <w:r w:rsidR="00D312AC">
              <w:rPr>
                <w:b/>
                <w:bCs/>
              </w:rPr>
              <w:t>го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>пользова</w:t>
            </w:r>
            <w:proofErr w:type="spellStart"/>
            <w:r w:rsidR="00D312AC">
              <w:rPr>
                <w:b/>
                <w:bCs/>
                <w:sz w:val="22"/>
                <w:szCs w:val="22"/>
              </w:rPr>
              <w:t>ния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proofErr w:type="spellStart"/>
            <w:r w:rsidR="00D312AC">
              <w:rPr>
                <w:b/>
                <w:bCs/>
                <w:sz w:val="22"/>
                <w:szCs w:val="22"/>
              </w:rPr>
              <w:t>квартир</w:t>
            </w:r>
            <w:proofErr w:type="spellEnd"/>
            <w:r>
              <w:rPr>
                <w:b/>
                <w:bCs/>
                <w:sz w:val="22"/>
                <w:szCs w:val="22"/>
                <w:lang w:val="ru-RU"/>
              </w:rPr>
              <w:t>ой</w:t>
            </w:r>
          </w:p>
          <w:p w:rsidR="006B31A4" w:rsidRDefault="006B31A4">
            <w:pPr>
              <w:rPr>
                <w:sz w:val="22"/>
              </w:rPr>
            </w:pPr>
          </w:p>
          <w:p w:rsidR="006B31A4" w:rsidRPr="00AB61DE" w:rsidRDefault="00D312AC">
            <w:pPr>
              <w:pStyle w:val="Tekstwstpniesformatowany"/>
              <w:jc w:val="both"/>
              <w:rPr>
                <w:lang w:val="ru-RU"/>
              </w:rPr>
            </w:pPr>
            <w:bookmarkStart w:id="0" w:name="tw-target-text6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bookmarkStart w:id="1" w:name="tw-target-text7"/>
            <w:bookmarkEnd w:id="1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ня</w:t>
            </w:r>
            <w:r w:rsidRPr="00AB61DE">
              <w:rPr>
                <w:sz w:val="22"/>
                <w:szCs w:val="22"/>
                <w:lang w:val="ru-RU"/>
              </w:rPr>
              <w:t>……………… в ………………….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между: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…………………………………………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…………………………………………</w:t>
            </w:r>
          </w:p>
          <w:p w:rsidR="006B31A4" w:rsidRPr="00AB61DE" w:rsidRDefault="00D312AC">
            <w:pPr>
              <w:jc w:val="both"/>
              <w:rPr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[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 xml:space="preserve">имя и фамилия, местожительства, </w:t>
            </w:r>
            <w:r w:rsidR="00AB61DE">
              <w:rPr>
                <w:i/>
                <w:iCs/>
                <w:sz w:val="22"/>
                <w:szCs w:val="22"/>
                <w:lang w:val="ru-RU"/>
              </w:rPr>
              <w:t>название, серия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 xml:space="preserve"> и </w:t>
            </w:r>
            <w:r w:rsidR="00AB61DE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>номер</w:t>
            </w:r>
            <w:r w:rsidR="00AB61DE">
              <w:rPr>
                <w:i/>
                <w:iCs/>
                <w:sz w:val="22"/>
                <w:szCs w:val="22"/>
                <w:lang w:val="ru-RU"/>
              </w:rPr>
              <w:t xml:space="preserve"> удостоверения личности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 xml:space="preserve">, номер </w:t>
            </w:r>
            <w:r>
              <w:rPr>
                <w:i/>
                <w:iCs/>
                <w:sz w:val="22"/>
                <w:szCs w:val="22"/>
              </w:rPr>
              <w:t>PESEL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 xml:space="preserve">, номер </w:t>
            </w:r>
            <w:r>
              <w:rPr>
                <w:i/>
                <w:iCs/>
                <w:sz w:val="22"/>
                <w:szCs w:val="22"/>
              </w:rPr>
              <w:t>NIP</w:t>
            </w:r>
            <w:r w:rsidRPr="00AB61DE">
              <w:rPr>
                <w:sz w:val="22"/>
                <w:szCs w:val="22"/>
                <w:lang w:val="ru-RU"/>
              </w:rPr>
              <w:t xml:space="preserve">] </w:t>
            </w:r>
          </w:p>
          <w:p w:rsidR="006B31A4" w:rsidRPr="00AB61DE" w:rsidRDefault="00AB61DE">
            <w:pPr>
              <w:pStyle w:val="Tekstwstpniesformatowany"/>
              <w:rPr>
                <w:lang w:val="ru-RU"/>
              </w:rPr>
            </w:pPr>
            <w:bookmarkStart w:id="2" w:name="tw-target-text3"/>
            <w:bookmarkEnd w:id="2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именуемый в дальнейшем Владелец</w:t>
            </w:r>
            <w:r w:rsidR="00D31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bookmarkStart w:id="3" w:name="tw-target-text5"/>
            <w:bookmarkEnd w:id="3"/>
            <w:r w:rsidR="00D312AC">
              <w:rPr>
                <w:rFonts w:ascii="Times New Roman" w:hAnsi="Times New Roman"/>
                <w:lang w:val="ru-RU"/>
              </w:rPr>
              <w:t>с</w:t>
            </w:r>
            <w:r w:rsidR="00D312A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одной стороны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…………………………………………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…………………………………………</w:t>
            </w:r>
          </w:p>
          <w:p w:rsidR="006B31A4" w:rsidRPr="00AB61DE" w:rsidRDefault="00D312AC">
            <w:pPr>
              <w:jc w:val="both"/>
              <w:rPr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[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>имя и фамилия, местожительства, серия и номер</w:t>
            </w:r>
            <w:r w:rsidR="00AB61DE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>паспорта, орган, выдавший</w:t>
            </w:r>
            <w:r w:rsidR="00AB61DE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i/>
                <w:iCs/>
                <w:sz w:val="22"/>
                <w:szCs w:val="22"/>
                <w:lang w:val="ru-RU"/>
              </w:rPr>
              <w:t>паспорт</w:t>
            </w:r>
            <w:r w:rsidRPr="00AB61DE">
              <w:rPr>
                <w:sz w:val="22"/>
                <w:szCs w:val="22"/>
                <w:lang w:val="ru-RU"/>
              </w:rPr>
              <w:t xml:space="preserve">] - </w:t>
            </w:r>
          </w:p>
          <w:p w:rsidR="006B31A4" w:rsidRPr="00AB61DE" w:rsidRDefault="00D312AC">
            <w:pPr>
              <w:rPr>
                <w:lang w:val="ru-RU"/>
              </w:rPr>
            </w:pPr>
            <w:r w:rsidRPr="00AB61DE">
              <w:rPr>
                <w:lang w:val="ru-RU"/>
              </w:rPr>
              <w:t>именуемый в дальнейшем</w:t>
            </w:r>
            <w:bookmarkStart w:id="4" w:name="tw-target-text4"/>
            <w:bookmarkEnd w:id="4"/>
            <w:r>
              <w:rPr>
                <w:lang w:val="ru-RU"/>
              </w:rPr>
              <w:t xml:space="preserve">  « </w:t>
            </w:r>
            <w:r>
              <w:rPr>
                <w:sz w:val="22"/>
                <w:szCs w:val="22"/>
                <w:lang w:val="ru-RU"/>
              </w:rPr>
              <w:t>П</w:t>
            </w:r>
            <w:r w:rsidR="00AB61DE">
              <w:rPr>
                <w:sz w:val="22"/>
                <w:szCs w:val="22"/>
                <w:lang w:val="ru-RU"/>
              </w:rPr>
              <w:t>ользователь</w:t>
            </w:r>
            <w:r>
              <w:rPr>
                <w:lang w:val="ru-RU"/>
              </w:rPr>
              <w:t xml:space="preserve"> »,</w:t>
            </w:r>
            <w:r w:rsidRPr="00AB61DE">
              <w:rPr>
                <w:lang w:val="ru-RU"/>
              </w:rPr>
              <w:t xml:space="preserve"> - с другой</w:t>
            </w:r>
            <w:r w:rsidR="00AB61DE">
              <w:rPr>
                <w:lang w:val="ru-RU"/>
              </w:rPr>
              <w:t xml:space="preserve"> </w:t>
            </w:r>
            <w:r w:rsidRPr="00AB61DE">
              <w:rPr>
                <w:lang w:val="ru-RU"/>
              </w:rPr>
              <w:t>стороны</w:t>
            </w:r>
            <w:r w:rsidR="00AB61DE">
              <w:rPr>
                <w:lang w:val="ru-RU"/>
              </w:rPr>
              <w:t xml:space="preserve"> </w:t>
            </w:r>
            <w:r w:rsidRPr="00AB61DE">
              <w:rPr>
                <w:lang w:val="ru-RU"/>
              </w:rPr>
              <w:t>заключили</w:t>
            </w:r>
            <w:r w:rsidR="00AB61DE">
              <w:rPr>
                <w:lang w:val="ru-RU"/>
              </w:rPr>
              <w:t xml:space="preserve"> </w:t>
            </w:r>
            <w:r w:rsidRPr="00AB61DE">
              <w:rPr>
                <w:lang w:val="ru-RU"/>
              </w:rPr>
              <w:t>настоящий</w:t>
            </w:r>
            <w:r w:rsidR="00AB61DE">
              <w:rPr>
                <w:lang w:val="ru-RU"/>
              </w:rPr>
              <w:t xml:space="preserve"> </w:t>
            </w:r>
            <w:r w:rsidRPr="00AB61DE">
              <w:rPr>
                <w:lang w:val="ru-RU"/>
              </w:rPr>
              <w:t xml:space="preserve">договор о нижеследующем: </w:t>
            </w:r>
          </w:p>
          <w:p w:rsidR="006B31A4" w:rsidRPr="00AB61DE" w:rsidRDefault="006B31A4">
            <w:pPr>
              <w:rPr>
                <w:sz w:val="22"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1</w:t>
            </w:r>
          </w:p>
          <w:p w:rsidR="006B31A4" w:rsidRPr="00AB61DE" w:rsidRDefault="00AB61DE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Владелец</w:t>
            </w:r>
            <w:r w:rsidR="00D312AC">
              <w:rPr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является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собственник</w:t>
            </w:r>
            <w:r w:rsidR="00D312AC">
              <w:rPr>
                <w:sz w:val="22"/>
                <w:szCs w:val="22"/>
              </w:rPr>
              <w:t>o</w:t>
            </w:r>
            <w:r w:rsidR="00D312AC" w:rsidRPr="00AB61DE">
              <w:rPr>
                <w:lang w:val="ru-RU"/>
              </w:rPr>
              <w:t>м</w:t>
            </w:r>
            <w:r>
              <w:rPr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квартиры № ………………… по</w:t>
            </w:r>
            <w:r w:rsidR="00EC4C74"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ул. …………………….. в ………………….. площадью …………………</w:t>
            </w:r>
          </w:p>
          <w:p w:rsidR="006B31A4" w:rsidRPr="00AB61DE" w:rsidRDefault="006B31A4">
            <w:pPr>
              <w:jc w:val="both"/>
              <w:rPr>
                <w:sz w:val="22"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2</w:t>
            </w:r>
          </w:p>
          <w:p w:rsidR="006B31A4" w:rsidRPr="00AB61DE" w:rsidRDefault="00D312AC">
            <w:pPr>
              <w:pStyle w:val="Tekstwstpniesformatowany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5" w:name="tw-target-text"/>
            <w:bookmarkEnd w:id="5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квартире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="00AB6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коммуникации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оборудование</w:t>
            </w:r>
            <w:r w:rsidR="00AB6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исправны и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находятся в рабочем</w:t>
            </w:r>
            <w:r w:rsidR="00AB61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состоянии. По</w:t>
            </w:r>
            <w:r w:rsidR="000E18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вреждений и деформаций нет. Жилье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подходит</w:t>
            </w:r>
            <w:r w:rsidR="000E18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="000E18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немедленного</w:t>
            </w:r>
            <w:r w:rsidR="000E189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B61DE">
              <w:rPr>
                <w:rFonts w:ascii="Times New Roman" w:hAnsi="Times New Roman"/>
                <w:sz w:val="24"/>
                <w:szCs w:val="24"/>
                <w:lang w:val="ru-RU"/>
              </w:rPr>
              <w:t>проживания.</w:t>
            </w:r>
          </w:p>
          <w:p w:rsidR="006B31A4" w:rsidRPr="00AB61DE" w:rsidRDefault="006B31A4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3</w:t>
            </w:r>
          </w:p>
          <w:p w:rsidR="006B31A4" w:rsidRPr="00AB61DE" w:rsidRDefault="00D312AC" w:rsidP="00D312AC">
            <w:pPr>
              <w:jc w:val="both"/>
              <w:rPr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1.</w:t>
            </w:r>
            <w:r w:rsidR="000E189A">
              <w:rPr>
                <w:lang w:val="ru-RU"/>
              </w:rPr>
              <w:t xml:space="preserve">Владелец предоставляет во временное пользование </w:t>
            </w:r>
            <w:r>
              <w:rPr>
                <w:sz w:val="22"/>
                <w:szCs w:val="22"/>
                <w:lang w:val="ru-RU"/>
              </w:rPr>
              <w:t>П</w:t>
            </w:r>
            <w:r w:rsidR="000E189A">
              <w:rPr>
                <w:sz w:val="22"/>
                <w:szCs w:val="22"/>
                <w:lang w:val="ru-RU"/>
              </w:rPr>
              <w:t xml:space="preserve">ользователю </w:t>
            </w:r>
            <w:r w:rsidRPr="00AB61DE">
              <w:rPr>
                <w:sz w:val="22"/>
                <w:szCs w:val="22"/>
                <w:lang w:val="ru-RU"/>
              </w:rPr>
              <w:t>вышеуказанное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помещение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на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срок …………………, то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есть с дня ……………………………. до ………………</w:t>
            </w:r>
          </w:p>
          <w:p w:rsidR="006B31A4" w:rsidRPr="00AB61DE" w:rsidRDefault="00D312AC" w:rsidP="00D312AC">
            <w:pPr>
              <w:jc w:val="both"/>
              <w:rPr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2. По</w:t>
            </w:r>
            <w:r w:rsidR="00EC4C7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истечении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вышеуказанного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срока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</w:t>
            </w:r>
            <w:r w:rsidR="000E189A">
              <w:rPr>
                <w:sz w:val="22"/>
                <w:szCs w:val="22"/>
                <w:lang w:val="ru-RU"/>
              </w:rPr>
              <w:t xml:space="preserve">ользователь </w:t>
            </w:r>
            <w:r w:rsidRPr="00AB61DE">
              <w:rPr>
                <w:sz w:val="22"/>
                <w:szCs w:val="22"/>
                <w:lang w:val="ru-RU"/>
              </w:rPr>
              <w:t>обязуется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вернуть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помещение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без</w:t>
            </w:r>
            <w:r w:rsidR="000E189A">
              <w:rPr>
                <w:sz w:val="22"/>
                <w:szCs w:val="22"/>
                <w:lang w:val="ru-RU"/>
              </w:rPr>
              <w:t xml:space="preserve"> извещений</w:t>
            </w:r>
            <w:r w:rsidRPr="00AB61DE">
              <w:rPr>
                <w:sz w:val="22"/>
                <w:szCs w:val="22"/>
                <w:lang w:val="ru-RU"/>
              </w:rPr>
              <w:t xml:space="preserve"> и в неповрежденном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состоянии.</w:t>
            </w:r>
          </w:p>
          <w:p w:rsidR="006B31A4" w:rsidRPr="00AB61DE" w:rsidRDefault="006B31A4">
            <w:pPr>
              <w:jc w:val="both"/>
              <w:rPr>
                <w:sz w:val="18"/>
                <w:szCs w:val="18"/>
                <w:lang w:val="ru-RU"/>
              </w:rPr>
            </w:pPr>
          </w:p>
          <w:p w:rsidR="006B31A4" w:rsidRPr="00AB61DE" w:rsidRDefault="00D312AC" w:rsidP="00D312AC">
            <w:pPr>
              <w:jc w:val="both"/>
              <w:rPr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 xml:space="preserve">3. </w:t>
            </w:r>
            <w:r w:rsidR="000E189A">
              <w:rPr>
                <w:sz w:val="22"/>
                <w:szCs w:val="22"/>
                <w:lang w:val="ru-RU"/>
              </w:rPr>
              <w:t xml:space="preserve">Пользователь </w:t>
            </w:r>
            <w:r>
              <w:rPr>
                <w:sz w:val="22"/>
                <w:szCs w:val="22"/>
                <w:lang w:val="ru-RU"/>
              </w:rPr>
              <w:t>несет ответственность за любой ущерб, причиненный жилому помещению, в полном объеме.</w:t>
            </w:r>
          </w:p>
          <w:p w:rsidR="006B31A4" w:rsidRPr="00AB61DE" w:rsidRDefault="006B31A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4</w:t>
            </w:r>
          </w:p>
          <w:p w:rsidR="006B31A4" w:rsidRPr="00AB61DE" w:rsidRDefault="000E189A" w:rsidP="00D312AC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Пользователь </w:t>
            </w:r>
            <w:r w:rsidR="00D312AC" w:rsidRPr="00AB61DE">
              <w:rPr>
                <w:sz w:val="22"/>
                <w:szCs w:val="22"/>
                <w:lang w:val="ru-RU"/>
              </w:rPr>
              <w:t>подтверждает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получение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помещения и ключей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от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этого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помещения.</w:t>
            </w: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5</w:t>
            </w:r>
          </w:p>
          <w:p w:rsidR="006B31A4" w:rsidRPr="00AB61DE" w:rsidRDefault="000E189A" w:rsidP="00D312AC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Пользователь </w:t>
            </w:r>
            <w:r w:rsidR="00D312AC" w:rsidRPr="00AB61DE">
              <w:rPr>
                <w:sz w:val="22"/>
                <w:szCs w:val="22"/>
                <w:lang w:val="ru-RU"/>
              </w:rPr>
              <w:t>гарантирует, что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будет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использовать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помещение в соответствии с его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назначением и не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будет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передавать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помещения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третьему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лицу.</w:t>
            </w:r>
          </w:p>
          <w:p w:rsidR="006B31A4" w:rsidRPr="00AB61DE" w:rsidRDefault="006B31A4">
            <w:pPr>
              <w:jc w:val="center"/>
              <w:rPr>
                <w:b/>
                <w:bCs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lastRenderedPageBreak/>
              <w:t>§ 6</w:t>
            </w:r>
          </w:p>
          <w:p w:rsidR="006B31A4" w:rsidRPr="00AB61DE" w:rsidRDefault="00D312AC" w:rsidP="00AA3546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</w:rPr>
              <w:t>B</w:t>
            </w:r>
            <w:r w:rsidRPr="00AB61DE">
              <w:rPr>
                <w:sz w:val="22"/>
                <w:szCs w:val="22"/>
                <w:lang w:val="ru-RU"/>
              </w:rPr>
              <w:t>се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расходы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использованию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помещения в течение</w:t>
            </w:r>
            <w:r w:rsidR="000E189A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всего</w:t>
            </w:r>
            <w:bookmarkStart w:id="6" w:name="tw-target-text2"/>
            <w:bookmarkEnd w:id="6"/>
            <w:r w:rsidR="000E189A">
              <w:rPr>
                <w:sz w:val="22"/>
                <w:szCs w:val="22"/>
                <w:lang w:val="ru-RU"/>
              </w:rPr>
              <w:t xml:space="preserve"> срока действия </w:t>
            </w:r>
            <w:r w:rsidRPr="00AB61DE">
              <w:rPr>
                <w:sz w:val="22"/>
                <w:szCs w:val="22"/>
                <w:lang w:val="ru-RU"/>
              </w:rPr>
              <w:t>договора</w:t>
            </w:r>
            <w:r w:rsidR="00EC4C74">
              <w:rPr>
                <w:sz w:val="22"/>
                <w:szCs w:val="22"/>
                <w:lang w:val="ru-RU"/>
              </w:rPr>
              <w:t xml:space="preserve"> </w:t>
            </w:r>
            <w:r w:rsidR="000E189A">
              <w:rPr>
                <w:sz w:val="22"/>
                <w:szCs w:val="22"/>
                <w:lang w:val="ru-RU"/>
              </w:rPr>
              <w:t xml:space="preserve">  несет</w:t>
            </w:r>
            <w:r>
              <w:rPr>
                <w:sz w:val="22"/>
                <w:szCs w:val="22"/>
                <w:lang w:val="ru-RU"/>
              </w:rPr>
              <w:t xml:space="preserve">  </w:t>
            </w:r>
            <w:r w:rsidRPr="00AB61DE">
              <w:rPr>
                <w:sz w:val="22"/>
                <w:szCs w:val="22"/>
                <w:lang w:val="ru-RU"/>
              </w:rPr>
              <w:t>…………………</w:t>
            </w:r>
            <w:r w:rsidR="00AA3546" w:rsidRPr="00AB61DE">
              <w:rPr>
                <w:sz w:val="22"/>
                <w:szCs w:val="22"/>
                <w:lang w:val="ru-RU"/>
              </w:rPr>
              <w:t>………….</w:t>
            </w:r>
          </w:p>
          <w:p w:rsidR="006B31A4" w:rsidRPr="00AB61DE" w:rsidRDefault="006B31A4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7</w:t>
            </w:r>
          </w:p>
          <w:p w:rsidR="006B31A4" w:rsidRPr="00AB61DE" w:rsidRDefault="000E189A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Пользователь </w:t>
            </w:r>
            <w:r w:rsidR="00D312AC" w:rsidRPr="00AB61DE">
              <w:rPr>
                <w:sz w:val="22"/>
                <w:szCs w:val="22"/>
                <w:lang w:val="ru-RU"/>
              </w:rPr>
              <w:t>обязуется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произвести</w:t>
            </w:r>
            <w:r w:rsidR="00B15329">
              <w:rPr>
                <w:sz w:val="22"/>
                <w:szCs w:val="22"/>
                <w:lang w:val="ru-RU"/>
              </w:rPr>
              <w:t xml:space="preserve"> любоые </w:t>
            </w:r>
            <w:r w:rsidR="00D312AC" w:rsidRPr="00AB61DE">
              <w:rPr>
                <w:sz w:val="22"/>
                <w:szCs w:val="22"/>
                <w:lang w:val="ru-RU"/>
              </w:rPr>
              <w:t>ремонт</w:t>
            </w:r>
            <w:r w:rsidR="00B15329">
              <w:rPr>
                <w:sz w:val="22"/>
                <w:szCs w:val="22"/>
                <w:lang w:val="ru-RU"/>
              </w:rPr>
              <w:t xml:space="preserve">ные </w:t>
            </w:r>
            <w:r w:rsidR="00D312AC" w:rsidRPr="00AB61DE">
              <w:rPr>
                <w:sz w:val="22"/>
                <w:szCs w:val="22"/>
                <w:lang w:val="ru-RU"/>
              </w:rPr>
              <w:t xml:space="preserve">, </w:t>
            </w:r>
            <w:r w:rsidR="00B15329">
              <w:rPr>
                <w:sz w:val="22"/>
                <w:szCs w:val="22"/>
                <w:lang w:val="ru-RU"/>
              </w:rPr>
              <w:t xml:space="preserve"> работы, которые окажут</w:t>
            </w:r>
            <w:r w:rsidR="00D312AC" w:rsidRPr="00AB61DE">
              <w:rPr>
                <w:sz w:val="22"/>
                <w:szCs w:val="22"/>
                <w:lang w:val="ru-RU"/>
              </w:rPr>
              <w:t>ся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необходимым</w:t>
            </w:r>
            <w:r w:rsidR="00B15329">
              <w:rPr>
                <w:sz w:val="22"/>
                <w:szCs w:val="22"/>
                <w:lang w:val="ru-RU"/>
              </w:rPr>
              <w:t>и</w:t>
            </w:r>
            <w:r w:rsidR="00D312AC" w:rsidRPr="00AB61DE">
              <w:rPr>
                <w:sz w:val="22"/>
                <w:szCs w:val="22"/>
                <w:lang w:val="ru-RU"/>
              </w:rPr>
              <w:t xml:space="preserve"> в течение</w:t>
            </w:r>
            <w:r w:rsidR="00B15329">
              <w:rPr>
                <w:sz w:val="22"/>
                <w:szCs w:val="22"/>
                <w:lang w:val="ru-RU"/>
              </w:rPr>
              <w:t xml:space="preserve"> срока действия </w:t>
            </w:r>
            <w:r w:rsidR="00D312AC" w:rsidRPr="00AB61DE">
              <w:rPr>
                <w:sz w:val="22"/>
                <w:szCs w:val="22"/>
                <w:lang w:val="ru-RU"/>
              </w:rPr>
              <w:t>договора.</w:t>
            </w:r>
          </w:p>
          <w:p w:rsidR="006B31A4" w:rsidRPr="00AB61DE" w:rsidRDefault="006B31A4">
            <w:pPr>
              <w:jc w:val="center"/>
              <w:rPr>
                <w:b/>
                <w:bCs/>
                <w:sz w:val="22"/>
                <w:lang w:val="ru-RU"/>
              </w:rPr>
            </w:pP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8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Любые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изменения и дополнения, а также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продление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настоящего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договора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должны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быть</w:t>
            </w:r>
            <w:r w:rsidR="00B15329">
              <w:rPr>
                <w:sz w:val="22"/>
                <w:szCs w:val="22"/>
                <w:lang w:val="ru-RU"/>
              </w:rPr>
              <w:t xml:space="preserve"> выполнены</w:t>
            </w:r>
            <w:r w:rsidRPr="00AB61DE">
              <w:rPr>
                <w:sz w:val="22"/>
                <w:szCs w:val="22"/>
                <w:lang w:val="ru-RU"/>
              </w:rPr>
              <w:t xml:space="preserve"> в письменной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форме, в противном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случае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они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являются</w:t>
            </w:r>
            <w:r w:rsidR="00B15329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недействительными.</w:t>
            </w: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9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В вопросах, не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предусмотренных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настоящим</w:t>
            </w:r>
            <w:r w:rsidR="00EC4C7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договором, применяются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положения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Гражданского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кодекса.</w:t>
            </w: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10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1.Споры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между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сторонами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разрешаются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судом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месту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нахождения</w:t>
            </w:r>
            <w:r w:rsidR="005229C4">
              <w:rPr>
                <w:sz w:val="22"/>
                <w:szCs w:val="22"/>
                <w:lang w:val="ru-RU"/>
              </w:rPr>
              <w:t xml:space="preserve"> недвижимости</w:t>
            </w:r>
            <w:r w:rsidRPr="00AB61DE">
              <w:rPr>
                <w:sz w:val="22"/>
                <w:szCs w:val="22"/>
                <w:lang w:val="ru-RU"/>
              </w:rPr>
              <w:t>.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2.Стороны</w:t>
            </w:r>
            <w:r w:rsidR="005229C4">
              <w:rPr>
                <w:sz w:val="22"/>
                <w:szCs w:val="22"/>
                <w:lang w:val="ru-RU"/>
              </w:rPr>
              <w:t xml:space="preserve"> с</w:t>
            </w:r>
            <w:r w:rsidRPr="00AB61DE">
              <w:rPr>
                <w:sz w:val="22"/>
                <w:szCs w:val="22"/>
                <w:lang w:val="ru-RU"/>
              </w:rPr>
              <w:t>оглашаются, что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настоящий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договор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будет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регулироваться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польским</w:t>
            </w:r>
            <w:r w:rsidR="005229C4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законодательством.</w:t>
            </w:r>
          </w:p>
          <w:p w:rsidR="006B31A4" w:rsidRPr="00AB61DE" w:rsidRDefault="005229C4">
            <w:pPr>
              <w:jc w:val="both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3.Для интерпретации </w:t>
            </w:r>
            <w:r w:rsidR="00D312AC" w:rsidRPr="00AB61DE">
              <w:rPr>
                <w:sz w:val="22"/>
                <w:szCs w:val="22"/>
                <w:lang w:val="ru-RU"/>
              </w:rPr>
              <w:t>настоящего</w:t>
            </w:r>
            <w:r>
              <w:rPr>
                <w:sz w:val="22"/>
                <w:szCs w:val="22"/>
                <w:lang w:val="ru-RU"/>
              </w:rPr>
              <w:t xml:space="preserve"> договора </w:t>
            </w:r>
            <w:r w:rsidR="00D312AC" w:rsidRPr="00AB61DE">
              <w:rPr>
                <w:sz w:val="22"/>
                <w:szCs w:val="22"/>
                <w:lang w:val="ru-RU"/>
              </w:rPr>
              <w:t>применяется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польское</w:t>
            </w:r>
            <w:r>
              <w:rPr>
                <w:sz w:val="22"/>
                <w:szCs w:val="22"/>
                <w:lang w:val="ru-RU"/>
              </w:rPr>
              <w:t xml:space="preserve"> законодательство. Русскоязычная </w:t>
            </w:r>
            <w:r w:rsidR="00D312AC" w:rsidRPr="00AB61DE">
              <w:rPr>
                <w:sz w:val="22"/>
                <w:szCs w:val="22"/>
                <w:lang w:val="ru-RU"/>
              </w:rPr>
              <w:t>версия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имеет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лишь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вспомогательное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="00D312AC" w:rsidRPr="00AB61DE">
              <w:rPr>
                <w:sz w:val="22"/>
                <w:szCs w:val="22"/>
                <w:lang w:val="ru-RU"/>
              </w:rPr>
              <w:t>значение.</w:t>
            </w:r>
          </w:p>
          <w:p w:rsidR="006B31A4" w:rsidRPr="00AB61DE" w:rsidRDefault="00D312AC">
            <w:pPr>
              <w:jc w:val="center"/>
              <w:rPr>
                <w:b/>
                <w:bCs/>
                <w:sz w:val="22"/>
                <w:lang w:val="ru-RU"/>
              </w:rPr>
            </w:pPr>
            <w:r w:rsidRPr="00AB61DE">
              <w:rPr>
                <w:b/>
                <w:bCs/>
                <w:sz w:val="22"/>
                <w:szCs w:val="22"/>
                <w:lang w:val="ru-RU"/>
              </w:rPr>
              <w:t>§ 11</w:t>
            </w:r>
          </w:p>
          <w:p w:rsidR="006B31A4" w:rsidRPr="00AB61DE" w:rsidRDefault="00D312AC">
            <w:pPr>
              <w:jc w:val="both"/>
              <w:rPr>
                <w:sz w:val="22"/>
                <w:lang w:val="ru-RU"/>
              </w:rPr>
            </w:pPr>
            <w:r w:rsidRPr="00AB61DE">
              <w:rPr>
                <w:sz w:val="22"/>
                <w:szCs w:val="22"/>
                <w:lang w:val="ru-RU"/>
              </w:rPr>
              <w:t>Договор</w:t>
            </w:r>
            <w:r w:rsidR="003B28B3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составляется в 2-х одинаковых</w:t>
            </w:r>
            <w:r w:rsidR="003B28B3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экземплярах, по 1 для</w:t>
            </w:r>
            <w:r w:rsidR="003B28B3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каждой</w:t>
            </w:r>
            <w:r w:rsidR="003B28B3">
              <w:rPr>
                <w:sz w:val="22"/>
                <w:szCs w:val="22"/>
                <w:lang w:val="ru-RU"/>
              </w:rPr>
              <w:t xml:space="preserve"> </w:t>
            </w:r>
            <w:r w:rsidRPr="00AB61DE">
              <w:rPr>
                <w:sz w:val="22"/>
                <w:szCs w:val="22"/>
                <w:lang w:val="ru-RU"/>
              </w:rPr>
              <w:t>стороны.</w:t>
            </w:r>
          </w:p>
          <w:p w:rsidR="006B31A4" w:rsidRPr="00AB61DE" w:rsidRDefault="006B31A4">
            <w:pPr>
              <w:rPr>
                <w:sz w:val="22"/>
                <w:lang w:val="ru-RU"/>
              </w:rPr>
            </w:pPr>
          </w:p>
          <w:p w:rsidR="006B31A4" w:rsidRPr="00AB61DE" w:rsidRDefault="006B31A4">
            <w:pPr>
              <w:rPr>
                <w:b/>
                <w:bCs/>
                <w:sz w:val="22"/>
                <w:lang w:val="ru-RU"/>
              </w:rPr>
            </w:pPr>
          </w:p>
          <w:p w:rsidR="006B31A4" w:rsidRPr="00AB61DE" w:rsidRDefault="006B31A4">
            <w:pPr>
              <w:rPr>
                <w:b/>
                <w:bCs/>
                <w:sz w:val="22"/>
                <w:lang w:val="ru-RU"/>
              </w:rPr>
            </w:pPr>
          </w:p>
          <w:p w:rsidR="006B31A4" w:rsidRPr="00AB61DE" w:rsidRDefault="006B31A4">
            <w:pPr>
              <w:rPr>
                <w:b/>
                <w:bCs/>
                <w:sz w:val="22"/>
                <w:lang w:val="ru-RU"/>
              </w:rPr>
            </w:pPr>
          </w:p>
          <w:p w:rsidR="006B31A4" w:rsidRDefault="00D312A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_________     _______________________</w:t>
            </w:r>
          </w:p>
          <w:p w:rsidR="006B31A4" w:rsidRPr="003B28B3" w:rsidRDefault="003B28B3">
            <w:pPr>
              <w:rPr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ВЛАДЕЛЕЦ</w:t>
            </w:r>
            <w:r w:rsidR="00D312AC">
              <w:rPr>
                <w:b/>
                <w:bCs/>
                <w:sz w:val="18"/>
                <w:szCs w:val="18"/>
              </w:rPr>
              <w:t xml:space="preserve"> </w:t>
            </w:r>
            <w:r w:rsidR="00D312AC">
              <w:rPr>
                <w:b/>
                <w:bCs/>
                <w:sz w:val="18"/>
                <w:szCs w:val="18"/>
              </w:rPr>
              <w:tab/>
              <w:t xml:space="preserve">    </w:t>
            </w:r>
            <w:bookmarkStart w:id="7" w:name="tw-target-text8"/>
            <w:bookmarkStart w:id="8" w:name="tw-target-text9"/>
            <w:bookmarkStart w:id="9" w:name="tw-target-text10"/>
            <w:bookmarkEnd w:id="7"/>
            <w:bookmarkEnd w:id="8"/>
            <w:bookmarkEnd w:id="9"/>
            <w:r>
              <w:rPr>
                <w:b/>
                <w:bCs/>
                <w:sz w:val="18"/>
                <w:szCs w:val="18"/>
                <w:lang w:val="ru-RU"/>
              </w:rPr>
              <w:t>ПОЛЬЗОВАТЕЛЬ</w:t>
            </w:r>
          </w:p>
        </w:tc>
      </w:tr>
    </w:tbl>
    <w:p w:rsidR="006B31A4" w:rsidRDefault="006B31A4"/>
    <w:sectPr w:rsidR="006B31A4" w:rsidSect="0080489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EE"/>
    <w:family w:val="modern"/>
    <w:pitch w:val="fixed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31A4"/>
    <w:rsid w:val="000E189A"/>
    <w:rsid w:val="003B28B3"/>
    <w:rsid w:val="005229C4"/>
    <w:rsid w:val="006B31A4"/>
    <w:rsid w:val="00804897"/>
    <w:rsid w:val="00AA3546"/>
    <w:rsid w:val="00AB61DE"/>
    <w:rsid w:val="00B15329"/>
    <w:rsid w:val="00D312AC"/>
    <w:rsid w:val="00DF22FC"/>
    <w:rsid w:val="00EC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89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F2489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next w:val="Tekstpodstawowy"/>
    <w:qFormat/>
    <w:rsid w:val="008048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4897"/>
    <w:pPr>
      <w:spacing w:after="140" w:line="276" w:lineRule="auto"/>
    </w:pPr>
  </w:style>
  <w:style w:type="paragraph" w:styleId="Lista">
    <w:name w:val="List"/>
    <w:basedOn w:val="Tekstpodstawowy"/>
    <w:rsid w:val="00804897"/>
    <w:rPr>
      <w:rFonts w:cs="Arial"/>
    </w:rPr>
  </w:style>
  <w:style w:type="paragraph" w:styleId="Legenda">
    <w:name w:val="caption"/>
    <w:basedOn w:val="Normalny"/>
    <w:qFormat/>
    <w:rsid w:val="0080489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04897"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F2489A"/>
    <w:pPr>
      <w:spacing w:line="360" w:lineRule="auto"/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F2489A"/>
    <w:pPr>
      <w:ind w:left="720"/>
      <w:contextualSpacing/>
    </w:pPr>
  </w:style>
  <w:style w:type="paragraph" w:customStyle="1" w:styleId="Tekstwstpniesformatowany">
    <w:name w:val="Tekst wstępnie sformatowany"/>
    <w:basedOn w:val="Normalny"/>
    <w:qFormat/>
    <w:rsid w:val="00804897"/>
    <w:rPr>
      <w:rFonts w:ascii="Liberation Mono" w:eastAsia="Liberation Mono" w:hAnsi="Liberation Mono" w:cs="Liberation Mono"/>
      <w:sz w:val="20"/>
      <w:szCs w:val="20"/>
    </w:rPr>
  </w:style>
  <w:style w:type="table" w:styleId="Tabela-Siatka">
    <w:name w:val="Table Grid"/>
    <w:basedOn w:val="Standardowy"/>
    <w:uiPriority w:val="39"/>
    <w:rsid w:val="00F24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A164-0269-453D-99A6-F335A9900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635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Czapski</dc:creator>
  <dc:description/>
  <cp:lastModifiedBy>V1540</cp:lastModifiedBy>
  <cp:revision>7</cp:revision>
  <dcterms:created xsi:type="dcterms:W3CDTF">2022-03-02T20:27:00Z</dcterms:created>
  <dcterms:modified xsi:type="dcterms:W3CDTF">2022-03-07T17:54:00Z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